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EA" w:rsidRDefault="00F44BEA">
      <w:bookmarkStart w:id="0" w:name="_GoBack"/>
      <w:bookmarkEnd w:id="0"/>
    </w:p>
    <w:p w:rsidR="0081192E" w:rsidRDefault="0081192E"/>
    <w:p w:rsidR="0081192E" w:rsidRDefault="0081192E"/>
    <w:p w:rsidR="0081192E" w:rsidRDefault="0081192E"/>
    <w:p w:rsidR="0081192E" w:rsidRPr="00F37265" w:rsidRDefault="00F10742" w:rsidP="00F37265">
      <w:pPr>
        <w:jc w:val="center"/>
        <w:rPr>
          <w:b/>
        </w:rPr>
      </w:pPr>
      <w:r w:rsidRPr="00F37265">
        <w:rPr>
          <w:b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0D98A" wp14:editId="5F5637E1">
                <wp:simplePos x="0" y="0"/>
                <wp:positionH relativeFrom="column">
                  <wp:posOffset>-261257</wp:posOffset>
                </wp:positionH>
                <wp:positionV relativeFrom="paragraph">
                  <wp:posOffset>14061</wp:posOffset>
                </wp:positionV>
                <wp:extent cx="2173184" cy="9642763"/>
                <wp:effectExtent l="0" t="0" r="0" b="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4" cy="964276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A02DF7" id="Abgerundetes Rechteck 2" o:spid="_x0000_s1026" style="position:absolute;margin-left:-20.55pt;margin-top:1.1pt;width:171.1pt;height:75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DMsgIAANQFAAAOAAAAZHJzL2Uyb0RvYy54bWysVN9P2zAQfp+0/8Hy+0hSSgsVKapATJMY&#10;IGDi2XXsJprj82y3affX72ynoWPVHqa9OL5f39198d3l1bZVZCOsa0CXtDjJKRGaQ9XoVUm/vdx+&#10;OqfEeaYrpkCLku6Eo1fzjx8uOzMTI6hBVcISBNFu1pmS1t6bWZY5XouWuRMwQqNRgm2ZR9Gussqy&#10;DtFblY3yfJJ1YCtjgQvnUHuTjHQe8aUU3D9I6YQnqqRYm4+njecynNn8ks1Wlpm64X0Z7B+qaFmj&#10;MekAdcM8I2vb/AHVNtyCA+lPOLQZSNlwEXvAbor8XTfPNTMi9oLkODPQ5P4fLL/fPFrSVCUdUaJZ&#10;i79osVwJu9aV8MKRJ8FrL/h3MgpUdcbNMOLZPNpecngNfW+lbcMXOyLbSO9uoFdsPeGoHBXT0+J8&#10;TAlH28VkPJpOTgNq9hZurPOfBbQkXEpqAevAEnzklm3unE/+e7+Q0oFqqttGqSiEhyOulSUbhr+c&#10;cS60n8RwtW6/QpX007M8738+U6ZmSXuByqjFiuILDECxvt9yKB0yaQg5UzlBkwVyEh3x5ndKBD+l&#10;n4REhgMBsY4B+bDEIplqVomkDgUeryUCBmSJ+QfsHuBY+0VPcu8fQkUcjSE4/1thqcUhImYG7Yfg&#10;ttFgjwEoP2RO/nuSEjWBpSVUO3x/FtJgOsNvG/zzd8z5R2ZxEnFmcbv4Bzykgq6k0N8oqcH+PKYP&#10;/jggaKWkw8kuqfuxZlZQor5oHJ2LYjwOqyAK47PpCAV7aFkeWvS6vQZ8SQXuMcPjNfh7tb9KC+0r&#10;LqFFyIompjnmLin3di9c+7RxcI1xsVhENxx/w/ydfjY8gAdWw6N+2b4ya/rn73Fy7mG/Bdjs3QAk&#10;3xCpYbH2IJs4HW+89nzj6oiPuF9zYTcdytHrbRnPfwEAAP//AwBQSwMEFAAGAAgAAAAhAOj9cubd&#10;AAAACgEAAA8AAABkcnMvZG93bnJldi54bWxMj8FOwzAQRO9I/IO1SFyq1k4KbRXiVAgpcKaFuxsv&#10;SSBeR7HbpHw92xM9juZp9m2+nVwnTjiE1pOGZKFAIFXetlRr+NiX8w2IEA1Z03lCDWcMsC1ub3KT&#10;WT/SO552sRY8QiEzGpoY+0zKUDXoTFj4Hom7Lz84EzkOtbSDGXncdTJVaiWdaYkvNKbHlwarn93R&#10;aVhT6T5nr9OsPqfLNzOuvjf78lfr+7vp+QlExCn+w3DRZ3Uo2Ongj2SD6DTMH5KEUQ1pCoL7pbrk&#10;A4OPqVqDLHJ5/ULxBwAA//8DAFBLAQItABQABgAIAAAAIQC2gziS/gAAAOEBAAATAAAAAAAAAAAA&#10;AAAAAAAAAABbQ29udGVudF9UeXBlc10ueG1sUEsBAi0AFAAGAAgAAAAhADj9If/WAAAAlAEAAAsA&#10;AAAAAAAAAAAAAAAALwEAAF9yZWxzLy5yZWxzUEsBAi0AFAAGAAgAAAAhAIffMMyyAgAA1AUAAA4A&#10;AAAAAAAAAAAAAAAALgIAAGRycy9lMm9Eb2MueG1sUEsBAi0AFAAGAAgAAAAhAOj9cubdAAAACgEA&#10;AA8AAAAAAAAAAAAAAAAADAUAAGRycy9kb3ducmV2LnhtbFBLBQYAAAAABAAEAPMAAAAWBgAAAAA=&#10;" fillcolor="#e36c0a [2409]" stroked="f" strokeweight="2pt">
                <v:fill opacity="59110f"/>
              </v:roundrect>
            </w:pict>
          </mc:Fallback>
        </mc:AlternateContent>
      </w:r>
      <w:r w:rsidR="00F37265" w:rsidRPr="00F37265">
        <w:rPr>
          <w:rFonts w:ascii="Times New Roman" w:hAnsi="Times New Roman" w:cs="Times New Roman"/>
          <w:b/>
          <w:sz w:val="36"/>
          <w:szCs w:val="36"/>
        </w:rPr>
        <w:t>Institut für …</w:t>
      </w:r>
    </w:p>
    <w:p w:rsidR="0081192E" w:rsidRPr="00F37265" w:rsidRDefault="00F37265" w:rsidP="00E63B8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Studiengang …</w:t>
      </w:r>
    </w:p>
    <w:p w:rsidR="0081192E" w:rsidRDefault="0081192E"/>
    <w:p w:rsidR="0081192E" w:rsidRDefault="0081192E"/>
    <w:p w:rsidR="0081192E" w:rsidRPr="00FE7FC9" w:rsidRDefault="00F37265" w:rsidP="00FE7F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FC9">
        <w:rPr>
          <w:b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CBB39" wp14:editId="4D37575E">
                <wp:simplePos x="0" y="0"/>
                <wp:positionH relativeFrom="column">
                  <wp:posOffset>1911350</wp:posOffset>
                </wp:positionH>
                <wp:positionV relativeFrom="paragraph">
                  <wp:posOffset>332740</wp:posOffset>
                </wp:positionV>
                <wp:extent cx="5652770" cy="985520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FC9" w:rsidRPr="00FE7FC9" w:rsidRDefault="00FE7FC9" w:rsidP="00FE7FC9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E7FC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Titel der Arbeit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CBB3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50.5pt;margin-top:26.2pt;width:445.1pt;height:7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KLgAIAAGIFAAAOAAAAZHJzL2Uyb0RvYy54bWysVEtv2zAMvg/YfxB0X5xkSR9GnCJL0WFA&#10;0RZrh54VWaqNSaImKbGzX19KttMg26XDLjItfqTIj4/FVasV2QnnazAFnYzGlAjDoazNS0F/PN18&#10;uqDEB2ZKpsCIgu6Fp1fLjx8Wjc3FFCpQpXAEnRifN7agVQg2zzLPK6GZH4EVBpUSnGYBf91LVjrW&#10;oHetsul4fJY14ErrgAvv8fa6U9Jl8i+l4OFeSi8CUQXF2EI6XTo38cyWC5a/OGarmvdhsH+IQrPa&#10;4KMHV9csMLJ19R+udM0deJBhxEFnIGXNRcoBs5mMT7J5rJgVKRckx9sDTf7/ueV3uwdH6rKgM0oM&#10;01iiJ9EGKVRJZpGdxvocQY8WYaH9Ai1Webj3eBmTbqXT8YvpENQjz/sDt+iMcLycn82n5+eo4qi7&#10;vJjPp4n87M3aOh++CtAkCgV1WLtEKdvd+oCRIHSAxMcM3NRKpfopQ5qCnn2ej5PBQYMWykSsSJ3Q&#10;u4kZdZEnKeyViBhlvguJTKQE4kXqQbFWjuwYdg/jXJiQck9+ER1REoN4j2GPf4vqPcZdHsPLYMLB&#10;WNcGXMr+JOzy5xCy7PBI5FHeUQztpu0rvYFyj4V20A2Kt/ymxmrcMh8emMPJwALitId7PKQCZB16&#10;iZIK3O+/3Uc8NixqKWlw0grqf22ZE5SobwZb+XIym8XRTD+z+Tk2BnHHms2xxmz1GrAcE9wrlicx&#10;4oMaROlAP+NSWMVXUcUMx7cLuhnEdejmH5cKF6tVAuEwWhZuzaPl0XWsTuy1p/aZOds3ZMBWvoNh&#10;Jll+0pcdNloaWG0DyDo1bSS4Y7UnHgc59XK/dOKmOP5PqLfVuHwFAAD//wMAUEsDBBQABgAIAAAA&#10;IQCnAJQq4gAAAAsBAAAPAAAAZHJzL2Rvd25yZXYueG1sTI/NTsMwEITvSLyDtUjcqJ2U/hCyqVCl&#10;ihMSLVQVNyfexhGxHcVuEt4e9wTH0Yxmvsk3k2nZQL1vnEVIZgIY2cqpxtYInx+7hzUwH6RVsnWW&#10;EH7Iw6a4vcllptxo9zQcQs1iifWZRNAhdBnnvtJkpJ+5jmz0zq43MkTZ11z1cozlpuWpEEtuZGPj&#10;gpYdbTVV34eLQfgyi9Kft9Xu7Ti8jsf9/PSu6xPi/d308gws0BT+wnDFj+hQRKbSXazyrEWYiyR+&#10;CQiL9BHYNZA8JSmwEiEVqyXwIuf/PxS/AAAA//8DAFBLAQItABQABgAIAAAAIQC2gziS/gAAAOEB&#10;AAATAAAAAAAAAAAAAAAAAAAAAABbQ29udGVudF9UeXBlc10ueG1sUEsBAi0AFAAGAAgAAAAhADj9&#10;If/WAAAAlAEAAAsAAAAAAAAAAAAAAAAALwEAAF9yZWxzLy5yZWxzUEsBAi0AFAAGAAgAAAAhALSN&#10;IouAAgAAYgUAAA4AAAAAAAAAAAAAAAAALgIAAGRycy9lMm9Eb2MueG1sUEsBAi0AFAAGAAgAAAAh&#10;AKcAlCriAAAACwEAAA8AAAAAAAAAAAAAAAAA2gQAAGRycy9kb3ducmV2LnhtbFBLBQYAAAAABAAE&#10;APMAAADpBQAAAAA=&#10;" filled="f" stroked="f" strokeweight=".5pt">
                <v:textbox>
                  <w:txbxContent>
                    <w:p w:rsidR="00FE7FC9" w:rsidRPr="00FE7FC9" w:rsidRDefault="00FE7FC9" w:rsidP="00FE7FC9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E7FC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Titel der Arbeit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22DC935" wp14:editId="418CE227">
                <wp:simplePos x="0" y="0"/>
                <wp:positionH relativeFrom="column">
                  <wp:posOffset>-71120</wp:posOffset>
                </wp:positionH>
                <wp:positionV relativeFrom="paragraph">
                  <wp:posOffset>364935</wp:posOffset>
                </wp:positionV>
                <wp:extent cx="7706360" cy="985520"/>
                <wp:effectExtent l="0" t="0" r="8890" b="50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6360" cy="98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C28E8" id="Rechteck 3" o:spid="_x0000_s1026" style="position:absolute;margin-left:-5.6pt;margin-top:28.75pt;width:606.8pt;height:77.6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+krAIAAL0FAAAOAAAAZHJzL2Uyb0RvYy54bWysVEtP3DAQvlfqf7B8L8kuLLArsmgFoqpE&#10;AQEVZ69jb6LaHtf2vvrrGdtJeBT1UPWS2PP4ZubzzJyd77QiG+F8C6aio4OSEmE41K1ZVfTH49WX&#10;U0p8YKZmCoyo6F54ej7//Olsa2diDA2oWjiCIMbPtraiTQh2VhSeN0IzfwBWGFRKcJoFvLpVUTu2&#10;RXStinFZHhdbcLV1wIX3KL3MSjpP+FIKHm6l9CIQVVHMLaSvS99l/BbzMzZbOWablndpsH/IQrPW&#10;YNAB6pIFRtau/QNKt9yBBxkOOOgCpGy5SDVgNaPyXTUPDbMi1YLkeDvQ5P8fLL/Z3DnS1hU9pMQw&#10;jU90L3gTBP9JDiM7W+tnaPRg71x383iMpe6k0/GPRZBdYnQ/MCp2gXAUnpyUx4fHSDxH3fR0Mhkn&#10;yosXb+t8+CpAk3ioqMMXS0SyzbUPGBFNe5MYzINq66tWqXSJXSIulCMbhu+7XI2Sq1rr71Bn2XRS&#10;lt0rM2UblqWTaSdF9NRqESTFeoOvTIxiIMbLqURJESnJJKRT2CsR7ZS5FxKpxLLHKY8BOQdlnAsT&#10;coq+YbXocsFUelIGj5RLAozIEuMP2B3A29J77JxlZx9dRZqBwbn8W2LZefBIkcGEwVm3BtxHAAqr&#10;6iJn+56kTE1kaQn1HhvNQZ5Ab/lViw9+zXy4Yw5HDnsE10i4xY9UsK0odCdKGnC/P5JHe5wE1FKy&#10;xRGuqP+1Zk5Qor4ZnJHp6Ogozny6HE1OsPeIe61ZvtaYtb4A7KIRLizL0zHaB9UfpQP9hNtmEaOi&#10;ihmOsSvKg+svFyGvFtxXXCwWyQzn3LJwbR4sj+CR1djQj7sn5mzX9QHn5Qb6cWezd82fbaOngcU6&#10;gGzTZLzw2vGNOyI1TrfP4hJ6fU9WL1t3/gwAAP//AwBQSwMEFAAGAAgAAAAhACUToDThAAAACwEA&#10;AA8AAABkcnMvZG93bnJldi54bWxMj8FOwzAQRO9I/IO1SFxQa8cQGqXZVBUSSBxAooG7G7tJaLyO&#10;YjcNf497guNqnmbeFpvZ9mwyo+8cISRLAcxQ7XRHDcJn9bzIgPmgSKvekUH4MR425fVVoXLtzvRh&#10;pl1oWCwhnyuENoQh59zXrbHKL91gKGYHN1oV4jk2XI/qHMttz6UQj9yqjuJCqwbz1Jr6uDtZhLts&#10;quaX7P7r9W1bNV169O/fIkO8vZm3a2DBzOEPhot+VIcyOu3dibRnPcIiSWREEdJVCuwCSCEfgO0R&#10;ZCJXwMuC//+h/AUAAP//AwBQSwECLQAUAAYACAAAACEAtoM4kv4AAADhAQAAEwAAAAAAAAAAAAAA&#10;AAAAAAAAW0NvbnRlbnRfVHlwZXNdLnhtbFBLAQItABQABgAIAAAAIQA4/SH/1gAAAJQBAAALAAAA&#10;AAAAAAAAAAAAAC8BAABfcmVscy8ucmVsc1BLAQItABQABgAIAAAAIQADst+krAIAAL0FAAAOAAAA&#10;AAAAAAAAAAAAAC4CAABkcnMvZTJvRG9jLnhtbFBLAQItABQABgAIAAAAIQAlE6A04QAAAAsBAAAP&#10;AAAAAAAAAAAAAAAAAAYFAABkcnMvZG93bnJldi54bWxQSwUGAAAAAAQABADzAAAAFAYAAAAA&#10;" fillcolor="#f2f2f2 [3052]" stroked="f" strokeweight="2pt">
                <v:fill opacity="38550f"/>
              </v:rect>
            </w:pict>
          </mc:Fallback>
        </mc:AlternateContent>
      </w:r>
      <w:r w:rsidR="00F10742" w:rsidRPr="00FE7FC9">
        <w:rPr>
          <w:b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705AD069" wp14:editId="66FA5197">
            <wp:simplePos x="0" y="3229610"/>
            <wp:positionH relativeFrom="margin">
              <wp:posOffset>15685</wp:posOffset>
            </wp:positionH>
            <wp:positionV relativeFrom="margin">
              <wp:align>center</wp:align>
            </wp:positionV>
            <wp:extent cx="7552690" cy="44646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47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732" cy="4469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F3B">
        <w:rPr>
          <w:rFonts w:ascii="Times New Roman" w:hAnsi="Times New Roman" w:cs="Times New Roman"/>
          <w:b/>
          <w:sz w:val="40"/>
          <w:szCs w:val="40"/>
        </w:rPr>
        <w:t>Masterarbeit</w:t>
      </w:r>
    </w:p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/>
    <w:p w:rsidR="001D40AD" w:rsidRDefault="001D40AD" w:rsidP="001D40AD">
      <w:pPr>
        <w:pBdr>
          <w:left w:val="single" w:sz="24" w:space="4" w:color="8DB3E2" w:themeColor="text2" w:themeTint="66"/>
        </w:pBdr>
        <w:tabs>
          <w:tab w:val="left" w:pos="2835"/>
        </w:tabs>
        <w:contextualSpacing/>
        <w:jc w:val="right"/>
        <w:rPr>
          <w:rFonts w:ascii="Arial" w:hAnsi="Arial" w:cs="Arial"/>
        </w:rPr>
      </w:pPr>
    </w:p>
    <w:p w:rsidR="00F37265" w:rsidRDefault="00F37265" w:rsidP="001D40AD">
      <w:pPr>
        <w:pBdr>
          <w:left w:val="single" w:sz="24" w:space="4" w:color="8DB3E2" w:themeColor="text2" w:themeTint="66"/>
        </w:pBdr>
        <w:tabs>
          <w:tab w:val="left" w:pos="2835"/>
        </w:tabs>
        <w:contextualSpacing/>
        <w:jc w:val="right"/>
        <w:rPr>
          <w:rFonts w:ascii="Arial" w:hAnsi="Arial" w:cs="Arial"/>
        </w:rPr>
      </w:pPr>
    </w:p>
    <w:p w:rsidR="001D40AD" w:rsidRDefault="001D40AD" w:rsidP="001D40AD">
      <w:pPr>
        <w:pBdr>
          <w:left w:val="single" w:sz="24" w:space="4" w:color="8DB3E2" w:themeColor="text2" w:themeTint="66"/>
        </w:pBdr>
        <w:tabs>
          <w:tab w:val="left" w:pos="2835"/>
        </w:tabs>
        <w:contextualSpacing/>
        <w:jc w:val="right"/>
        <w:rPr>
          <w:rFonts w:ascii="Arial" w:hAnsi="Arial" w:cs="Arial"/>
        </w:rPr>
      </w:pPr>
    </w:p>
    <w:p w:rsidR="001D40AD" w:rsidRDefault="001D40AD" w:rsidP="001D40AD">
      <w:pPr>
        <w:pBdr>
          <w:left w:val="single" w:sz="24" w:space="4" w:color="8DB3E2" w:themeColor="text2" w:themeTint="66"/>
        </w:pBdr>
        <w:tabs>
          <w:tab w:val="left" w:pos="2835"/>
        </w:tabs>
        <w:contextualSpacing/>
        <w:jc w:val="right"/>
        <w:rPr>
          <w:rFonts w:ascii="Arial" w:hAnsi="Arial" w:cs="Arial"/>
        </w:rPr>
      </w:pP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2835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vorgelegt von:</w:t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  <w:t>Max Mustermann</w:t>
      </w: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2835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E7FC9">
        <w:rPr>
          <w:rFonts w:ascii="Times New Roman" w:hAnsi="Times New Roman" w:cs="Times New Roman"/>
          <w:sz w:val="24"/>
          <w:szCs w:val="24"/>
        </w:rPr>
        <w:tab/>
      </w:r>
      <w:r w:rsidRPr="00FE7FC9">
        <w:rPr>
          <w:rFonts w:ascii="Times New Roman" w:hAnsi="Times New Roman" w:cs="Times New Roman"/>
          <w:sz w:val="24"/>
          <w:szCs w:val="24"/>
        </w:rPr>
        <w:tab/>
      </w:r>
      <w:r w:rsidRPr="00FE7FC9">
        <w:rPr>
          <w:rFonts w:ascii="Times New Roman" w:hAnsi="Times New Roman" w:cs="Times New Roman"/>
          <w:b/>
          <w:sz w:val="24"/>
          <w:szCs w:val="24"/>
        </w:rPr>
        <w:t>Matrikelnummer:</w:t>
      </w:r>
      <w:r w:rsidRPr="00FE7FC9">
        <w:rPr>
          <w:rFonts w:ascii="Times New Roman" w:hAnsi="Times New Roman" w:cs="Times New Roman"/>
          <w:sz w:val="24"/>
          <w:szCs w:val="24"/>
        </w:rPr>
        <w:tab/>
      </w:r>
      <w:r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>254874B</w:t>
      </w: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b/>
          <w:sz w:val="24"/>
          <w:szCs w:val="24"/>
        </w:rPr>
        <w:t>Telefon:</w:t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  <w:t>040 / 4545151</w:t>
      </w:r>
    </w:p>
    <w:p w:rsidR="00FE7FC9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b/>
          <w:sz w:val="24"/>
          <w:szCs w:val="24"/>
        </w:rPr>
        <w:t>Gutachter:</w:t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  <w:t>Prof. Dr. Walter Weber</w:t>
      </w: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b/>
          <w:sz w:val="24"/>
          <w:szCs w:val="24"/>
        </w:rPr>
        <w:t>Zweitgutachten:</w:t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  <w:t>Prof. Dr. Wilhelm Wachtel</w:t>
      </w:r>
    </w:p>
    <w:p w:rsidR="00FE7FC9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b/>
          <w:sz w:val="24"/>
          <w:szCs w:val="24"/>
        </w:rPr>
        <w:t>Abgabetermin:</w:t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  <w:t>12.4.2011</w:t>
      </w:r>
    </w:p>
    <w:p w:rsidR="001D40AD" w:rsidRPr="00FE7FC9" w:rsidRDefault="00FE7FC9" w:rsidP="00FE7FC9">
      <w:pPr>
        <w:pBdr>
          <w:left w:val="single" w:sz="24" w:space="4" w:color="8DB3E2" w:themeColor="text2" w:themeTint="66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b/>
          <w:sz w:val="24"/>
          <w:szCs w:val="24"/>
        </w:rPr>
        <w:t>Bearbeitungszeit:</w:t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</w:r>
      <w:r w:rsidR="001D40AD" w:rsidRPr="00FE7FC9">
        <w:rPr>
          <w:rFonts w:ascii="Times New Roman" w:hAnsi="Times New Roman" w:cs="Times New Roman"/>
          <w:sz w:val="24"/>
          <w:szCs w:val="24"/>
        </w:rPr>
        <w:tab/>
        <w:t>zwei Monate</w:t>
      </w:r>
    </w:p>
    <w:p w:rsidR="001D40AD" w:rsidRDefault="001D40AD" w:rsidP="001D40AD">
      <w:pPr>
        <w:jc w:val="right"/>
      </w:pPr>
    </w:p>
    <w:sectPr w:rsidR="001D40AD" w:rsidSect="0081192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2E"/>
    <w:rsid w:val="00153F7A"/>
    <w:rsid w:val="001D40AD"/>
    <w:rsid w:val="001E2770"/>
    <w:rsid w:val="00233758"/>
    <w:rsid w:val="002E561E"/>
    <w:rsid w:val="00322EFC"/>
    <w:rsid w:val="00393B1F"/>
    <w:rsid w:val="00613F65"/>
    <w:rsid w:val="006F4F3B"/>
    <w:rsid w:val="0081192E"/>
    <w:rsid w:val="00E63B83"/>
    <w:rsid w:val="00F10742"/>
    <w:rsid w:val="00F37265"/>
    <w:rsid w:val="00F44BEA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9F1C4-A9E0-4BD7-94C9-0011E77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92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91FB2A4-A034-4180-90AD-8C44EFF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2022-11-01T12:16:00Z</dcterms:created>
  <dcterms:modified xsi:type="dcterms:W3CDTF">2022-11-01T12:16:00Z</dcterms:modified>
</cp:coreProperties>
</file>